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05FC2" w14:textId="0E3FD140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3A20D98A" w14:textId="25905D8E" w:rsidR="00EF663E" w:rsidRPr="00394E5D" w:rsidRDefault="00AE14F2" w:rsidP="003A7C2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AE14F2">
              <w:rPr>
                <w:rFonts w:ascii="Arial" w:hAnsi="Arial"/>
                <w:sz w:val="20"/>
                <w:szCs w:val="20"/>
              </w:rPr>
              <w:t>INVITACIÓN MIXTA DE ADJUDICACIÓN MEDIANTE INVITACIÓN CON COTIZACIÓN DE TRES PROVEEDORES No. M3E-5450</w:t>
            </w:r>
            <w:r w:rsidR="00700E6C">
              <w:rPr>
                <w:rFonts w:ascii="Arial" w:hAnsi="Arial"/>
                <w:sz w:val="20"/>
                <w:szCs w:val="20"/>
              </w:rPr>
              <w:t>63</w:t>
            </w:r>
            <w:r w:rsidRPr="00AE14F2">
              <w:rPr>
                <w:rFonts w:ascii="Arial" w:hAnsi="Arial"/>
                <w:sz w:val="20"/>
                <w:szCs w:val="20"/>
              </w:rPr>
              <w:t>26-</w:t>
            </w:r>
            <w:r w:rsidR="00700E6C">
              <w:rPr>
                <w:rFonts w:ascii="Arial" w:hAnsi="Arial"/>
                <w:sz w:val="20"/>
                <w:szCs w:val="20"/>
              </w:rPr>
              <w:t>2</w:t>
            </w:r>
            <w:r w:rsidRPr="00AE14F2">
              <w:rPr>
                <w:rFonts w:ascii="Arial" w:hAnsi="Arial"/>
                <w:sz w:val="20"/>
                <w:szCs w:val="20"/>
              </w:rPr>
              <w:t xml:space="preserve"> PARA LA ADQUISICIÓN DE EQUIPO MÉDICO Y DE LABORATORIO</w:t>
            </w:r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Nº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Responsable de Ingeniería Biomédica y/o 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Jefe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 xml:space="preserve"> de mantenimiento</w:t>
            </w:r>
          </w:p>
        </w:tc>
        <w:tc>
          <w:tcPr>
            <w:tcW w:w="5953" w:type="dxa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6"/>
      <w:footerReference w:type="even" r:id="rId7"/>
      <w:footerReference w:type="default" r:id="rId8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A09BB" w14:textId="77777777" w:rsidR="001C1602" w:rsidRDefault="001C1602" w:rsidP="00476F3E">
      <w:r>
        <w:separator/>
      </w:r>
    </w:p>
  </w:endnote>
  <w:endnote w:type="continuationSeparator" w:id="0">
    <w:p w14:paraId="12BA7BC4" w14:textId="77777777" w:rsidR="001C1602" w:rsidRDefault="001C1602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B3585" w14:textId="5F4BCB72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A6962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66902" w14:textId="77777777" w:rsidR="001C1602" w:rsidRDefault="001C1602" w:rsidP="00476F3E">
      <w:r>
        <w:separator/>
      </w:r>
    </w:p>
  </w:footnote>
  <w:footnote w:type="continuationSeparator" w:id="0">
    <w:p w14:paraId="537CDC12" w14:textId="77777777" w:rsidR="001C1602" w:rsidRDefault="001C1602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F3E"/>
    <w:rsid w:val="000403A3"/>
    <w:rsid w:val="00094478"/>
    <w:rsid w:val="00094963"/>
    <w:rsid w:val="000A0762"/>
    <w:rsid w:val="001049B3"/>
    <w:rsid w:val="001762F2"/>
    <w:rsid w:val="001C1602"/>
    <w:rsid w:val="00242570"/>
    <w:rsid w:val="00246C6B"/>
    <w:rsid w:val="0027425A"/>
    <w:rsid w:val="002944AB"/>
    <w:rsid w:val="002B7635"/>
    <w:rsid w:val="002C0DCA"/>
    <w:rsid w:val="00375DF6"/>
    <w:rsid w:val="00386C6C"/>
    <w:rsid w:val="00393197"/>
    <w:rsid w:val="00394E5D"/>
    <w:rsid w:val="003A6368"/>
    <w:rsid w:val="003A7523"/>
    <w:rsid w:val="003A7C28"/>
    <w:rsid w:val="003B4315"/>
    <w:rsid w:val="00416992"/>
    <w:rsid w:val="0047523B"/>
    <w:rsid w:val="00476F3E"/>
    <w:rsid w:val="004978C2"/>
    <w:rsid w:val="004C3262"/>
    <w:rsid w:val="004D0CE7"/>
    <w:rsid w:val="004F15F8"/>
    <w:rsid w:val="00543ECB"/>
    <w:rsid w:val="00565462"/>
    <w:rsid w:val="005715C6"/>
    <w:rsid w:val="00591096"/>
    <w:rsid w:val="005E1FFB"/>
    <w:rsid w:val="005F0A61"/>
    <w:rsid w:val="00643021"/>
    <w:rsid w:val="006647A3"/>
    <w:rsid w:val="0067658D"/>
    <w:rsid w:val="00694229"/>
    <w:rsid w:val="006D640A"/>
    <w:rsid w:val="00700E6C"/>
    <w:rsid w:val="00713DBB"/>
    <w:rsid w:val="00716692"/>
    <w:rsid w:val="00720953"/>
    <w:rsid w:val="007745B4"/>
    <w:rsid w:val="0079558A"/>
    <w:rsid w:val="007F62B1"/>
    <w:rsid w:val="00821DE7"/>
    <w:rsid w:val="00896177"/>
    <w:rsid w:val="008A49DC"/>
    <w:rsid w:val="008A5359"/>
    <w:rsid w:val="008D1AFC"/>
    <w:rsid w:val="008F3FF0"/>
    <w:rsid w:val="0090332F"/>
    <w:rsid w:val="00915FA5"/>
    <w:rsid w:val="00926C9D"/>
    <w:rsid w:val="00943574"/>
    <w:rsid w:val="00950304"/>
    <w:rsid w:val="00957163"/>
    <w:rsid w:val="00960E2E"/>
    <w:rsid w:val="00962256"/>
    <w:rsid w:val="009628CF"/>
    <w:rsid w:val="009B2D49"/>
    <w:rsid w:val="009E0CCC"/>
    <w:rsid w:val="009E6758"/>
    <w:rsid w:val="00A076A8"/>
    <w:rsid w:val="00AC0EB8"/>
    <w:rsid w:val="00AC373F"/>
    <w:rsid w:val="00AD5052"/>
    <w:rsid w:val="00AE14F2"/>
    <w:rsid w:val="00AF3057"/>
    <w:rsid w:val="00B269CA"/>
    <w:rsid w:val="00B57ACE"/>
    <w:rsid w:val="00B821C8"/>
    <w:rsid w:val="00B92090"/>
    <w:rsid w:val="00BC0084"/>
    <w:rsid w:val="00BC6DC8"/>
    <w:rsid w:val="00BD6602"/>
    <w:rsid w:val="00BD77C2"/>
    <w:rsid w:val="00BF09E2"/>
    <w:rsid w:val="00C02B74"/>
    <w:rsid w:val="00C11A94"/>
    <w:rsid w:val="00C535DF"/>
    <w:rsid w:val="00C540E9"/>
    <w:rsid w:val="00C72F9D"/>
    <w:rsid w:val="00C81790"/>
    <w:rsid w:val="00C934BF"/>
    <w:rsid w:val="00D04DD7"/>
    <w:rsid w:val="00D378B4"/>
    <w:rsid w:val="00D6249C"/>
    <w:rsid w:val="00D822DB"/>
    <w:rsid w:val="00D84B66"/>
    <w:rsid w:val="00D86574"/>
    <w:rsid w:val="00DA6962"/>
    <w:rsid w:val="00DD3501"/>
    <w:rsid w:val="00DE4186"/>
    <w:rsid w:val="00E00225"/>
    <w:rsid w:val="00E06E85"/>
    <w:rsid w:val="00E315F5"/>
    <w:rsid w:val="00E504FA"/>
    <w:rsid w:val="00E52EC8"/>
    <w:rsid w:val="00E758FF"/>
    <w:rsid w:val="00E77305"/>
    <w:rsid w:val="00E82897"/>
    <w:rsid w:val="00EB0DBF"/>
    <w:rsid w:val="00ED4147"/>
    <w:rsid w:val="00EF663E"/>
    <w:rsid w:val="00F0324D"/>
    <w:rsid w:val="00F10369"/>
    <w:rsid w:val="00F4139B"/>
    <w:rsid w:val="00F76F95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Priscila Moran Tinoco</cp:lastModifiedBy>
  <cp:revision>2</cp:revision>
  <cp:lastPrinted>2018-07-13T14:00:00Z</cp:lastPrinted>
  <dcterms:created xsi:type="dcterms:W3CDTF">2026-08-28T18:09:00Z</dcterms:created>
  <dcterms:modified xsi:type="dcterms:W3CDTF">2026-08-28T18:09:00Z</dcterms:modified>
</cp:coreProperties>
</file>